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5C1B0" w14:textId="384A64AF" w:rsidR="00994AF5" w:rsidRPr="006415A3" w:rsidRDefault="00F3169D" w:rsidP="006415A3">
      <w:pPr>
        <w:jc w:val="center"/>
        <w:rPr>
          <w:b/>
          <w:bCs/>
        </w:rPr>
      </w:pPr>
      <w:bookmarkStart w:id="0" w:name="_GoBack"/>
      <w:bookmarkEnd w:id="0"/>
      <w:r w:rsidRPr="006415A3">
        <w:rPr>
          <w:b/>
          <w:bCs/>
        </w:rPr>
        <w:t>Defense Technical Briefing Abstract</w:t>
      </w:r>
    </w:p>
    <w:p w14:paraId="5F2F9633" w14:textId="751B3F0E" w:rsidR="00F3169D" w:rsidRPr="006415A3" w:rsidRDefault="00F3169D" w:rsidP="006415A3">
      <w:pPr>
        <w:jc w:val="center"/>
        <w:rPr>
          <w:b/>
          <w:bCs/>
        </w:rPr>
      </w:pPr>
      <w:r w:rsidRPr="006415A3">
        <w:rPr>
          <w:b/>
          <w:bCs/>
        </w:rPr>
        <w:t>For those unable to upload an unrestricted abstract</w:t>
      </w:r>
    </w:p>
    <w:p w14:paraId="720FD7B1" w14:textId="64D291FE" w:rsidR="00F3169D" w:rsidRDefault="00F3169D"/>
    <w:p w14:paraId="7D379E4D" w14:textId="4AB5016F" w:rsidR="00F3169D" w:rsidRDefault="00F3169D">
      <w:r>
        <w:t>First Name</w:t>
      </w:r>
      <w:r w:rsidR="006415A3">
        <w:t>:</w:t>
      </w:r>
    </w:p>
    <w:p w14:paraId="29F8DDCE" w14:textId="1D04DB7D" w:rsidR="00F3169D" w:rsidRDefault="00F3169D">
      <w:r>
        <w:t>Last Name</w:t>
      </w:r>
      <w:r w:rsidR="006415A3">
        <w:t>:</w:t>
      </w:r>
    </w:p>
    <w:p w14:paraId="2F5833CF" w14:textId="5E650DEB" w:rsidR="00F3169D" w:rsidRDefault="00F3169D">
      <w:r>
        <w:t>Affiliation</w:t>
      </w:r>
      <w:r w:rsidR="006415A3">
        <w:t>:</w:t>
      </w:r>
    </w:p>
    <w:p w14:paraId="0B47F924" w14:textId="65D3E375" w:rsidR="00F3169D" w:rsidRDefault="00F3169D">
      <w:r>
        <w:t>Email Address</w:t>
      </w:r>
      <w:r w:rsidR="006415A3">
        <w:t>:</w:t>
      </w:r>
    </w:p>
    <w:p w14:paraId="5337EE83" w14:textId="0CC9FFB6" w:rsidR="00F3169D" w:rsidRDefault="00F3169D">
      <w:r>
        <w:t>Phone Number</w:t>
      </w:r>
      <w:r w:rsidR="006415A3">
        <w:t>:</w:t>
      </w:r>
    </w:p>
    <w:p w14:paraId="501AB5D2" w14:textId="3C63946D" w:rsidR="00F3169D" w:rsidRDefault="00F3169D">
      <w:r>
        <w:t xml:space="preserve">Briefing </w:t>
      </w:r>
      <w:r w:rsidR="00B24B20">
        <w:t>Title/</w:t>
      </w:r>
      <w:r>
        <w:t>Topic</w:t>
      </w:r>
      <w:r w:rsidR="006415A3">
        <w:t>:</w:t>
      </w:r>
    </w:p>
    <w:p w14:paraId="61389344" w14:textId="59938A69" w:rsidR="00F3169D" w:rsidRDefault="00F3169D">
      <w:r>
        <w:t xml:space="preserve">Any unrestricted details or description of the topic that you can </w:t>
      </w:r>
      <w:r w:rsidR="00646684">
        <w:t>provide:</w:t>
      </w:r>
    </w:p>
    <w:p w14:paraId="2CC2A273" w14:textId="77777777" w:rsidR="00A24FA9" w:rsidRDefault="00A24FA9" w:rsidP="00A24FA9">
      <w:r>
        <w:t>Please describe the logistics/approvals needed to discuss this topic with the session chair to ensure alignment of your proposed topic with the session:</w:t>
      </w:r>
    </w:p>
    <w:p w14:paraId="6339F8F8" w14:textId="77777777" w:rsidR="00A24FA9" w:rsidRDefault="00A24FA9"/>
    <w:p w14:paraId="298393A1" w14:textId="77777777" w:rsidR="00214508" w:rsidRDefault="00F3169D">
      <w:r>
        <w:t>Once you have completed this information, please</w:t>
      </w:r>
      <w:r w:rsidR="00214508">
        <w:t>:</w:t>
      </w:r>
    </w:p>
    <w:p w14:paraId="783147AF" w14:textId="26002874" w:rsidR="00214508" w:rsidRDefault="006415A3" w:rsidP="00214508">
      <w:pPr>
        <w:pStyle w:val="ListParagraph"/>
        <w:numPr>
          <w:ilvl w:val="0"/>
          <w:numId w:val="1"/>
        </w:numPr>
      </w:pPr>
      <w:r>
        <w:t>name it with</w:t>
      </w:r>
      <w:r w:rsidR="00214508">
        <w:t xml:space="preserve"> t</w:t>
      </w:r>
      <w:r w:rsidR="00F3169D">
        <w:t>opic and your last name</w:t>
      </w:r>
    </w:p>
    <w:p w14:paraId="6F1CA1A9" w14:textId="5BB4948F" w:rsidR="003C1487" w:rsidRDefault="003C1487" w:rsidP="003C1487">
      <w:pPr>
        <w:pStyle w:val="ListParagraph"/>
        <w:numPr>
          <w:ilvl w:val="0"/>
          <w:numId w:val="1"/>
        </w:numPr>
      </w:pPr>
      <w:r>
        <w:t xml:space="preserve">convert it to a PDF file </w:t>
      </w:r>
    </w:p>
    <w:p w14:paraId="251F90F9" w14:textId="39B411B5" w:rsidR="00F3169D" w:rsidRDefault="00F3169D" w:rsidP="00214508">
      <w:pPr>
        <w:pStyle w:val="ListParagraph"/>
        <w:numPr>
          <w:ilvl w:val="0"/>
          <w:numId w:val="1"/>
        </w:numPr>
      </w:pPr>
      <w:r>
        <w:t>upload it in the abstract field in ScholarOne</w:t>
      </w:r>
    </w:p>
    <w:p w14:paraId="3DA4AB61" w14:textId="759966F3" w:rsidR="00F3169D" w:rsidRDefault="00F3169D">
      <w:r>
        <w:t>The session organizer will reach out to you once the review process has begun to discuss further details of your proposed briefing.</w:t>
      </w:r>
    </w:p>
    <w:sectPr w:rsidR="00F31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2E8C"/>
    <w:multiLevelType w:val="hybridMultilevel"/>
    <w:tmpl w:val="80CED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9D"/>
    <w:rsid w:val="00214508"/>
    <w:rsid w:val="003C1487"/>
    <w:rsid w:val="006415A3"/>
    <w:rsid w:val="00646684"/>
    <w:rsid w:val="00885D4F"/>
    <w:rsid w:val="00994AF5"/>
    <w:rsid w:val="00A24FA9"/>
    <w:rsid w:val="00B24B20"/>
    <w:rsid w:val="00F3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7BE6"/>
  <w15:chartTrackingRefBased/>
  <w15:docId w15:val="{DA01B0EC-0906-4FD3-88E2-57C5A97F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74F1136A72A48828579BB43071B1C" ma:contentTypeVersion="9" ma:contentTypeDescription="Create a new document." ma:contentTypeScope="" ma:versionID="3a63cb0fda520f1c72271840f6ba8d15">
  <xsd:schema xmlns:xsd="http://www.w3.org/2001/XMLSchema" xmlns:xs="http://www.w3.org/2001/XMLSchema" xmlns:p="http://schemas.microsoft.com/office/2006/metadata/properties" xmlns:ns3="c9029321-3d02-43a4-938d-a63297e9575e" targetNamespace="http://schemas.microsoft.com/office/2006/metadata/properties" ma:root="true" ma:fieldsID="9b941509aafc17b4a10c25a4cdc90f02" ns3:_="">
    <xsd:import namespace="c9029321-3d02-43a4-938d-a63297e95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29321-3d02-43a4-938d-a63297e95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1BF3C-E7B6-4D25-9EEA-1E28740174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8690E6-19D3-4143-B50F-D18698B4AD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145383-49E9-4E4F-81E7-121732F46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29321-3d02-43a4-938d-a63297e95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Chenevey</dc:creator>
  <cp:keywords/>
  <dc:description/>
  <cp:lastModifiedBy>Lawrence Garrett</cp:lastModifiedBy>
  <cp:revision>2</cp:revision>
  <cp:lastPrinted>2019-08-27T16:35:00Z</cp:lastPrinted>
  <dcterms:created xsi:type="dcterms:W3CDTF">2019-08-28T17:38:00Z</dcterms:created>
  <dcterms:modified xsi:type="dcterms:W3CDTF">2019-08-28T17:38:00Z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0x01010066374F1136A72A48828579BB43071B1C</vt:lpwstr>
  </property>
</Properties>
</file>